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38" w:rsidRPr="00430D20" w:rsidRDefault="00761838" w:rsidP="00761838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7"/>
          <w:szCs w:val="27"/>
          <w:lang w:eastAsia="ru-RU"/>
        </w:rPr>
      </w:pPr>
    </w:p>
    <w:p w:rsidR="00761838" w:rsidRPr="00430D20" w:rsidRDefault="00761838" w:rsidP="00761838">
      <w:pPr>
        <w:shd w:val="clear" w:color="auto" w:fill="FFFFFF"/>
        <w:spacing w:after="0" w:line="291" w:lineRule="atLeast"/>
        <w:jc w:val="righ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430D20">
        <w:rPr>
          <w:rFonts w:ascii="Arial" w:eastAsia="Times New Roman" w:hAnsi="Arial" w:cs="Arial"/>
          <w:spacing w:val="2"/>
          <w:sz w:val="19"/>
          <w:szCs w:val="19"/>
          <w:lang w:eastAsia="ru-RU"/>
        </w:rPr>
        <w:t>Приложение 3</w:t>
      </w:r>
    </w:p>
    <w:p w:rsidR="00761838" w:rsidRPr="00430D20" w:rsidRDefault="00761838" w:rsidP="00761838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7"/>
          <w:szCs w:val="27"/>
          <w:lang w:eastAsia="ru-RU"/>
        </w:rPr>
      </w:pPr>
      <w:r w:rsidRPr="00430D20">
        <w:rPr>
          <w:rFonts w:ascii="Arial" w:eastAsia="Times New Roman" w:hAnsi="Arial" w:cs="Arial"/>
          <w:spacing w:val="2"/>
          <w:sz w:val="27"/>
          <w:szCs w:val="27"/>
          <w:lang w:eastAsia="ru-RU"/>
        </w:rPr>
        <w:t xml:space="preserve"> Заявление на аннулирование (отзыв) сертификата ключа подписи</w:t>
      </w:r>
    </w:p>
    <w:p w:rsidR="00761838" w:rsidRPr="00430D20" w:rsidRDefault="00761838" w:rsidP="00761838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430D2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Прошу отозвать и признать недействительным изданный сертификат ключа проверки электронной подписи со следующими реквизитами: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6653"/>
      </w:tblGrid>
      <w:tr w:rsidR="00761838" w:rsidRPr="00430D20" w:rsidTr="00337870">
        <w:trPr>
          <w:trHeight w:val="15"/>
        </w:trPr>
        <w:tc>
          <w:tcPr>
            <w:tcW w:w="3142" w:type="dxa"/>
            <w:hideMark/>
          </w:tcPr>
          <w:p w:rsidR="00761838" w:rsidRPr="00430D20" w:rsidRDefault="00761838" w:rsidP="0033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761838" w:rsidRPr="00430D20" w:rsidRDefault="00761838" w:rsidP="0033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1838" w:rsidRPr="00430D20" w:rsidTr="0033787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838" w:rsidRPr="00430D20" w:rsidRDefault="00761838" w:rsidP="00337870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Серийный номер (SN)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838" w:rsidRPr="00430D20" w:rsidRDefault="00761838" w:rsidP="0033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8" w:rsidRPr="00430D20" w:rsidTr="0033787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838" w:rsidRPr="00430D20" w:rsidRDefault="00761838" w:rsidP="00337870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Общее имя (CN)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838" w:rsidRPr="00430D20" w:rsidRDefault="00761838" w:rsidP="0033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8" w:rsidRPr="00430D20" w:rsidTr="0033787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838" w:rsidRPr="00430D20" w:rsidRDefault="00761838" w:rsidP="00337870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838" w:rsidRPr="00430D20" w:rsidRDefault="00761838" w:rsidP="0033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8" w:rsidRPr="00430D20" w:rsidTr="0033787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838" w:rsidRPr="00430D20" w:rsidRDefault="00761838" w:rsidP="00337870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838" w:rsidRPr="00430D20" w:rsidRDefault="00761838" w:rsidP="0033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838" w:rsidRPr="00430D20" w:rsidRDefault="00761838" w:rsidP="00761838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430D2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Причина отзыва (выбирается один пункт из списка).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435"/>
      </w:tblGrid>
      <w:tr w:rsidR="00761838" w:rsidRPr="00430D20" w:rsidTr="00337870">
        <w:trPr>
          <w:trHeight w:val="15"/>
        </w:trPr>
        <w:tc>
          <w:tcPr>
            <w:tcW w:w="5359" w:type="dxa"/>
            <w:hideMark/>
          </w:tcPr>
          <w:p w:rsidR="00761838" w:rsidRPr="00430D20" w:rsidRDefault="00761838" w:rsidP="0033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761838" w:rsidRPr="00430D20" w:rsidRDefault="00761838" w:rsidP="0033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1838" w:rsidRPr="00430D20" w:rsidTr="0033787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838" w:rsidRPr="00430D20" w:rsidRDefault="00761838" w:rsidP="00337870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компрометация ключа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838" w:rsidRPr="00430D20" w:rsidRDefault="00761838" w:rsidP="0033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8" w:rsidRPr="00430D20" w:rsidTr="0033787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838" w:rsidRPr="00430D20" w:rsidRDefault="00761838" w:rsidP="00337870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сертификат заменен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838" w:rsidRPr="00430D20" w:rsidRDefault="00761838" w:rsidP="0033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838" w:rsidRPr="00430D20" w:rsidTr="00337870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838" w:rsidRPr="00430D20" w:rsidRDefault="00761838" w:rsidP="00337870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30D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прекращение работы на указанной должности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1838" w:rsidRPr="00430D20" w:rsidRDefault="00761838" w:rsidP="00337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838" w:rsidRPr="00430D20" w:rsidRDefault="00761838" w:rsidP="00761838">
      <w:pPr>
        <w:shd w:val="clear" w:color="auto" w:fill="FFFFFF"/>
        <w:spacing w:after="0" w:line="291" w:lineRule="atLeast"/>
        <w:textAlignment w:val="baseline"/>
        <w:rPr>
          <w:rFonts w:ascii="Arial" w:eastAsia="Times New Roman" w:hAnsi="Arial" w:cs="Arial"/>
          <w:spacing w:val="2"/>
          <w:sz w:val="19"/>
          <w:szCs w:val="19"/>
          <w:lang w:eastAsia="ru-RU"/>
        </w:rPr>
      </w:pPr>
      <w:r w:rsidRPr="00430D2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  <w:t>Дата _____________ Время ________ Подпись владельца______________</w:t>
      </w:r>
    </w:p>
    <w:p w:rsidR="00761838" w:rsidRDefault="00761838" w:rsidP="00761838">
      <w:pPr>
        <w:shd w:val="clear" w:color="auto" w:fill="FFFFFF"/>
        <w:spacing w:after="0" w:line="291" w:lineRule="atLeast"/>
        <w:textAlignment w:val="baseline"/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</w:pPr>
      <w:r w:rsidRPr="00430D20">
        <w:rPr>
          <w:rFonts w:ascii="Arial" w:eastAsia="Times New Roman" w:hAnsi="Arial" w:cs="Arial"/>
          <w:spacing w:val="2"/>
          <w:sz w:val="19"/>
          <w:szCs w:val="19"/>
          <w:lang w:eastAsia="ru-RU"/>
        </w:rPr>
        <w:br/>
      </w:r>
      <w:r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>___________________________________________________________________________________</w:t>
      </w:r>
    </w:p>
    <w:p w:rsidR="00761838" w:rsidRPr="00430D20" w:rsidRDefault="00761838" w:rsidP="00761838">
      <w:pPr>
        <w:shd w:val="clear" w:color="auto" w:fill="FFFFFF"/>
        <w:spacing w:after="0" w:line="291" w:lineRule="atLeast"/>
        <w:textAlignment w:val="baseline"/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</w:pP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>Отметки Администратора системы</w:t>
      </w:r>
    </w:p>
    <w:p w:rsidR="00761838" w:rsidRPr="00430D20" w:rsidRDefault="00761838" w:rsidP="00761838">
      <w:pPr>
        <w:shd w:val="clear" w:color="auto" w:fill="FFFFFF"/>
        <w:spacing w:after="0" w:line="291" w:lineRule="atLeast"/>
        <w:textAlignment w:val="baseline"/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</w:pP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>Статус:____________________________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ab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ab/>
        <w:t>(выполнено/отказано)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Дата:____________________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  <w:t>Исполнитель:____________________________________________________________________</w:t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br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ab/>
      </w:r>
      <w:r w:rsidRPr="00430D20">
        <w:rPr>
          <w:rFonts w:ascii="Courier New" w:eastAsia="Times New Roman" w:hAnsi="Courier New" w:cs="Courier New"/>
          <w:spacing w:val="2"/>
          <w:sz w:val="19"/>
          <w:szCs w:val="19"/>
          <w:lang w:eastAsia="ru-RU"/>
        </w:rPr>
        <w:tab/>
        <w:t>(Должность, ФИО, телефон)</w:t>
      </w:r>
    </w:p>
    <w:p w:rsidR="00761838" w:rsidRPr="00430D20" w:rsidRDefault="00761838" w:rsidP="00761838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7"/>
          <w:szCs w:val="27"/>
          <w:lang w:eastAsia="ru-RU"/>
        </w:rPr>
      </w:pPr>
    </w:p>
    <w:sectPr w:rsidR="00761838" w:rsidRPr="00430D20" w:rsidSect="00182531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6329"/>
    <w:multiLevelType w:val="hybridMultilevel"/>
    <w:tmpl w:val="E0FA6366"/>
    <w:lvl w:ilvl="0" w:tplc="C5E6AB9A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2531"/>
    <w:rsid w:val="00182531"/>
    <w:rsid w:val="003B3702"/>
    <w:rsid w:val="00761838"/>
    <w:rsid w:val="00B5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183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итул"/>
    <w:basedOn w:val="a0"/>
    <w:rsid w:val="00182531"/>
    <w:pPr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paragraph" w:customStyle="1" w:styleId="a5">
    <w:name w:val="Пометка"/>
    <w:basedOn w:val="a4"/>
    <w:rsid w:val="00182531"/>
    <w:pPr>
      <w:spacing w:before="0" w:beforeAutospacing="0" w:after="120"/>
    </w:pPr>
    <w:rPr>
      <w:caps w:val="0"/>
      <w:sz w:val="18"/>
      <w:szCs w:val="18"/>
    </w:rPr>
  </w:style>
  <w:style w:type="paragraph" w:customStyle="1" w:styleId="a">
    <w:name w:val="Раздел"/>
    <w:basedOn w:val="a0"/>
    <w:rsid w:val="00182531"/>
    <w:pPr>
      <w:numPr>
        <w:numId w:val="1"/>
      </w:numPr>
      <w:pBdr>
        <w:top w:val="dashed" w:sz="4" w:space="1" w:color="auto"/>
      </w:pBdr>
      <w:spacing w:before="120" w:after="0" w:line="240" w:lineRule="auto"/>
      <w:jc w:val="both"/>
    </w:pPr>
    <w:rPr>
      <w:rFonts w:ascii="Arial" w:eastAsia="Times New Roman" w:hAnsi="Arial" w:cs="Arial"/>
      <w:caps/>
      <w:sz w:val="24"/>
      <w:szCs w:val="24"/>
      <w:lang w:eastAsia="ru-RU"/>
    </w:rPr>
  </w:style>
  <w:style w:type="paragraph" w:customStyle="1" w:styleId="a6">
    <w:name w:val="Параметр"/>
    <w:basedOn w:val="a0"/>
    <w:rsid w:val="00182531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1825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Недорезов</dc:creator>
  <cp:lastModifiedBy>Андрей В. Недорезов</cp:lastModifiedBy>
  <cp:revision>2</cp:revision>
  <dcterms:created xsi:type="dcterms:W3CDTF">2019-06-13T10:44:00Z</dcterms:created>
  <dcterms:modified xsi:type="dcterms:W3CDTF">2019-06-13T10:44:00Z</dcterms:modified>
</cp:coreProperties>
</file>